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4D2" w:rsidRDefault="003964D2" w:rsidP="003964D2">
      <w:pPr>
        <w:spacing w:after="0" w:line="240" w:lineRule="auto"/>
        <w:ind w:left="6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 Sindaco del Comune </w:t>
      </w:r>
    </w:p>
    <w:p w:rsidR="003964D2" w:rsidRDefault="003964D2" w:rsidP="003964D2">
      <w:pPr>
        <w:spacing w:after="0" w:line="240" w:lineRule="auto"/>
        <w:ind w:left="6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 </w:t>
      </w:r>
      <w:r w:rsidR="00A74713">
        <w:rPr>
          <w:rFonts w:ascii="Times New Roman" w:hAnsi="Times New Roman" w:cs="Times New Roman"/>
          <w:b/>
        </w:rPr>
        <w:t>TEMU’</w:t>
      </w:r>
    </w:p>
    <w:p w:rsidR="003964D2" w:rsidRDefault="00A74713" w:rsidP="003964D2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Roma 38</w:t>
      </w:r>
    </w:p>
    <w:p w:rsidR="003964D2" w:rsidRDefault="003964D2" w:rsidP="003964D2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25050 </w:t>
      </w:r>
      <w:r w:rsidR="00A74713">
        <w:rPr>
          <w:rFonts w:ascii="Times New Roman" w:hAnsi="Times New Roman" w:cs="Times New Roman"/>
        </w:rPr>
        <w:t>TEMU’</w:t>
      </w:r>
    </w:p>
    <w:p w:rsidR="003964D2" w:rsidRDefault="003964D2" w:rsidP="003964D2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3964D2" w:rsidRDefault="003964D2" w:rsidP="003964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64D2" w:rsidRDefault="003964D2" w:rsidP="003964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Oggetto: Avviso pubblico di selezione per formazione di graduatoria finalizzata all’avvio di contratti di prestazione di lavoro occasionale ai sensi dell’art. 54-bis della Legge n.96/2017.</w:t>
      </w:r>
    </w:p>
    <w:p w:rsidR="003964D2" w:rsidRDefault="003964D2" w:rsidP="003964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64D2" w:rsidRDefault="003964D2" w:rsidP="003964D2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_______________________________________________, nato a __________________ il ______________________ residente a </w:t>
      </w:r>
      <w:r w:rsidR="00A74713">
        <w:rPr>
          <w:rFonts w:ascii="Times New Roman" w:hAnsi="Times New Roman" w:cs="Times New Roman"/>
        </w:rPr>
        <w:t>TEMU’</w:t>
      </w:r>
      <w:r>
        <w:rPr>
          <w:rFonts w:ascii="Times New Roman" w:hAnsi="Times New Roman" w:cs="Times New Roman"/>
        </w:rPr>
        <w:t xml:space="preserve"> (BS) Via __________________________________ tel._______________________ Indirizzo e-mail_________________________________</w:t>
      </w:r>
    </w:p>
    <w:p w:rsidR="003964D2" w:rsidRDefault="003964D2" w:rsidP="003964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64D2" w:rsidRDefault="003964D2" w:rsidP="003964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CHIEDE</w:t>
      </w:r>
    </w:p>
    <w:p w:rsidR="003964D2" w:rsidRDefault="003964D2" w:rsidP="003964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964D2" w:rsidRDefault="003964D2" w:rsidP="003964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ammesso a partecipare alla selezione in oggetto e a tal fine dichiara sotto la propria responsabilità, ai sensi degli artt. 46 e 47 del D.P.R n. 445/2000:</w:t>
      </w:r>
    </w:p>
    <w:p w:rsidR="003964D2" w:rsidRDefault="003964D2" w:rsidP="003964D2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di confermare la generalità e residenza sopra riportate;</w:t>
      </w:r>
    </w:p>
    <w:p w:rsidR="003964D2" w:rsidRDefault="003964D2" w:rsidP="003964D2">
      <w:pPr>
        <w:pStyle w:val="Paragrafoelenco"/>
        <w:spacing w:after="0" w:line="240" w:lineRule="auto"/>
        <w:ind w:left="644"/>
        <w:rPr>
          <w:rFonts w:ascii="Times New Roman" w:hAnsi="Times New Roman" w:cs="Times New Roman"/>
        </w:rPr>
      </w:pPr>
    </w:p>
    <w:p w:rsidR="003964D2" w:rsidRDefault="003964D2" w:rsidP="003964D2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trovarsi in una delle seguenti situazioni:</w:t>
      </w:r>
    </w:p>
    <w:p w:rsidR="003964D2" w:rsidRDefault="003964D2" w:rsidP="003964D2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disoccupato che percepisce o non percepisce indennità legata allo status</w:t>
      </w:r>
    </w:p>
    <w:p w:rsidR="003964D2" w:rsidRDefault="003964D2" w:rsidP="003964D2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mobilità che percepisce o non percepisce indennità legata allo status</w:t>
      </w:r>
    </w:p>
    <w:p w:rsidR="003964D2" w:rsidRDefault="003964D2" w:rsidP="003964D2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cassaintegrato</w:t>
      </w:r>
    </w:p>
    <w:p w:rsidR="003964D2" w:rsidRDefault="003964D2" w:rsidP="003964D2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ordinaria</w:t>
      </w:r>
    </w:p>
    <w:p w:rsidR="003964D2" w:rsidRDefault="003964D2" w:rsidP="003964D2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straordinaria </w:t>
      </w:r>
    </w:p>
    <w:p w:rsidR="003964D2" w:rsidRDefault="003964D2" w:rsidP="003964D2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(depennare il caso che non ricorre)</w:t>
      </w:r>
    </w:p>
    <w:p w:rsidR="003964D2" w:rsidRDefault="003964D2" w:rsidP="003964D2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3964D2" w:rsidRDefault="003964D2" w:rsidP="003964D2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AVERE/DI NON AVERE già usufruito di contratti di prestazione di lavoro occasionale di cui all’art. 54-bis nel corso del corrente anno (depennare il caso che non ricorre)</w:t>
      </w:r>
    </w:p>
    <w:p w:rsidR="003964D2" w:rsidRDefault="003964D2" w:rsidP="003964D2">
      <w:pPr>
        <w:pStyle w:val="Paragrafoelenco"/>
        <w:spacing w:after="0" w:line="240" w:lineRule="auto"/>
        <w:ind w:left="644"/>
        <w:rPr>
          <w:rFonts w:ascii="Times New Roman" w:hAnsi="Times New Roman" w:cs="Times New Roman"/>
        </w:rPr>
      </w:pPr>
    </w:p>
    <w:p w:rsidR="003964D2" w:rsidRDefault="003964D2" w:rsidP="003964D2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non aver riportato condanne penali e non avere procedimenti penali in corso (ovvero le eventuali condanne riportare e/o i procedimenti penali in corso) </w:t>
      </w:r>
    </w:p>
    <w:p w:rsidR="003964D2" w:rsidRDefault="003964D2" w:rsidP="003964D2">
      <w:pPr>
        <w:pStyle w:val="Paragrafoelenco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964D2" w:rsidRDefault="003964D2" w:rsidP="003964D2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3964D2" w:rsidRDefault="003964D2" w:rsidP="003964D2">
      <w:pPr>
        <w:spacing w:after="0" w:line="240" w:lineRule="auto"/>
        <w:rPr>
          <w:rFonts w:ascii="Times New Roman" w:hAnsi="Times New Roman" w:cs="Times New Roman"/>
        </w:rPr>
      </w:pPr>
    </w:p>
    <w:p w:rsidR="003964D2" w:rsidRDefault="003964D2" w:rsidP="003964D2">
      <w:pPr>
        <w:spacing w:after="0" w:line="240" w:lineRule="auto"/>
        <w:rPr>
          <w:rFonts w:ascii="Times New Roman" w:hAnsi="Times New Roman" w:cs="Times New Roman"/>
        </w:rPr>
      </w:pPr>
    </w:p>
    <w:p w:rsidR="003964D2" w:rsidRDefault="003964D2" w:rsidP="003964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______________________</w:t>
      </w:r>
    </w:p>
    <w:p w:rsidR="003964D2" w:rsidRDefault="003964D2" w:rsidP="003964D2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3964D2" w:rsidRDefault="003964D2" w:rsidP="003964D2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3964D2" w:rsidRDefault="003964D2" w:rsidP="003964D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Firma</w:t>
      </w:r>
    </w:p>
    <w:p w:rsidR="003964D2" w:rsidRDefault="003964D2" w:rsidP="003964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</w:t>
      </w:r>
    </w:p>
    <w:p w:rsidR="003964D2" w:rsidRDefault="003964D2" w:rsidP="003964D2">
      <w:pPr>
        <w:spacing w:after="0" w:line="240" w:lineRule="auto"/>
        <w:rPr>
          <w:rFonts w:ascii="Times New Roman" w:hAnsi="Times New Roman" w:cs="Times New Roman"/>
        </w:rPr>
      </w:pPr>
    </w:p>
    <w:p w:rsidR="003964D2" w:rsidRDefault="003964D2" w:rsidP="003964D2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N.B. Allegare: </w:t>
      </w:r>
    </w:p>
    <w:p w:rsidR="003964D2" w:rsidRDefault="003964D2" w:rsidP="003964D2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- </w:t>
      </w:r>
      <w:r>
        <w:rPr>
          <w:rFonts w:ascii="Times New Roman" w:hAnsi="Times New Roman" w:cs="Times New Roman"/>
          <w:b/>
          <w:i/>
          <w:u w:val="single"/>
        </w:rPr>
        <w:t>Fotocopia di un documento di identità in corso di validità</w:t>
      </w:r>
    </w:p>
    <w:p w:rsidR="003964D2" w:rsidRDefault="003964D2" w:rsidP="003964D2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:rsidR="003964D2" w:rsidRDefault="003964D2" w:rsidP="003964D2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:rsidR="003964D2" w:rsidRDefault="003964D2" w:rsidP="003964D2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TRATTAMENTO DEI DATI</w:t>
      </w:r>
    </w:p>
    <w:p w:rsidR="003964D2" w:rsidRDefault="003964D2" w:rsidP="003964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sensi del Regolamento UE/2016/679, i dati personali relativi ai candidati saranno raccolti presso l’Ufficio Segret</w:t>
      </w:r>
      <w:r w:rsidR="00213441">
        <w:rPr>
          <w:rFonts w:ascii="Times New Roman" w:hAnsi="Times New Roman" w:cs="Times New Roman"/>
        </w:rPr>
        <w:t>eria del Comune di Temù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per le finalità relative allo svolgimento della selezione in oggetto e saranno trattati successivamente per finalità inerenti alla gestione del rapporto medesimo.</w:t>
      </w:r>
    </w:p>
    <w:p w:rsidR="00A53FB3" w:rsidRDefault="003964D2" w:rsidP="009947DB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Le medesime informazioni potranno essere comunicate unicamente alle amministrazioni pubbliche direttamente interessate dallo svolgimento della procedura di cui al presente avviso.</w:t>
      </w:r>
    </w:p>
    <w:sectPr w:rsidR="00A53F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66A29"/>
    <w:multiLevelType w:val="hybridMultilevel"/>
    <w:tmpl w:val="4C88861A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F79EE"/>
    <w:multiLevelType w:val="hybridMultilevel"/>
    <w:tmpl w:val="C44AD1A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2157EF"/>
    <w:multiLevelType w:val="hybridMultilevel"/>
    <w:tmpl w:val="EEC8EDBA"/>
    <w:lvl w:ilvl="0" w:tplc="929E30AE">
      <w:start w:val="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46"/>
    <w:rsid w:val="00213441"/>
    <w:rsid w:val="003964D2"/>
    <w:rsid w:val="006B1236"/>
    <w:rsid w:val="009947DB"/>
    <w:rsid w:val="00A53FB3"/>
    <w:rsid w:val="00A74713"/>
    <w:rsid w:val="00FB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60411"/>
  <w15:chartTrackingRefBased/>
  <w15:docId w15:val="{E6C62EF3-33C8-4379-8FEB-D5BE015B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64D2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6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AT. Testini</dc:creator>
  <cp:keywords/>
  <dc:description/>
  <cp:lastModifiedBy>Francesca FT. Tomasi</cp:lastModifiedBy>
  <cp:revision>3</cp:revision>
  <dcterms:created xsi:type="dcterms:W3CDTF">2021-03-11T10:19:00Z</dcterms:created>
  <dcterms:modified xsi:type="dcterms:W3CDTF">2021-03-11T10:20:00Z</dcterms:modified>
</cp:coreProperties>
</file>